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B" w:rsidRDefault="00006D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-1601470</wp:posOffset>
            </wp:positionH>
            <wp:positionV relativeFrom="paragraph">
              <wp:posOffset>-900430</wp:posOffset>
            </wp:positionV>
            <wp:extent cx="7763510" cy="9979025"/>
            <wp:effectExtent l="19050" t="0" r="8890" b="0"/>
            <wp:wrapSquare wrapText="bothSides"/>
            <wp:docPr id="1" name="Imagen 1" descr="C:\Users\morosteg\AppData\Local\Temp\Captura de pantalla 2015-07-31 a las 7.34.51 p.m.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steg\AppData\Local\Temp\Captura de pantalla 2015-07-31 a las 7.34.51 p.m.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99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1CCB" w:rsidSect="00F97D19">
      <w:pgSz w:w="12240" w:h="15840" w:code="1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D6"/>
    <w:rsid w:val="00006DD6"/>
    <w:rsid w:val="00241C3D"/>
    <w:rsid w:val="00321339"/>
    <w:rsid w:val="008D1CCB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morosteg</dc:creator>
  <cp:lastModifiedBy>Vitor Sardinha</cp:lastModifiedBy>
  <cp:revision>2</cp:revision>
  <dcterms:created xsi:type="dcterms:W3CDTF">2015-08-11T21:36:00Z</dcterms:created>
  <dcterms:modified xsi:type="dcterms:W3CDTF">2015-08-11T21:36:00Z</dcterms:modified>
</cp:coreProperties>
</file>